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335F28" w:rsidRDefault="00CC482C" w:rsidP="00335F2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335F28" w:rsidRPr="00335F28" w:rsidRDefault="00335F28" w:rsidP="00335F2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</w:t>
      </w:r>
      <w:r w:rsidR="00B23FDF" w:rsidRPr="00B23FDF">
        <w:rPr>
          <w:rFonts w:ascii="GHEA Grapalat" w:hAnsi="GHEA Grapalat" w:cs="Sylfaen"/>
          <w:b/>
          <w:sz w:val="20"/>
          <w:lang w:val="af-ZA"/>
        </w:rPr>
        <w:t>ի</w:t>
      </w:r>
      <w:r w:rsidR="004530CE">
        <w:rPr>
          <w:rFonts w:ascii="GHEA Grapalat" w:hAnsi="GHEA Grapalat" w:cs="Sylfaen"/>
          <w:b/>
          <w:sz w:val="20"/>
          <w:lang w:val="af-ZA"/>
        </w:rPr>
        <w:t xml:space="preserve"> </w:t>
      </w:r>
      <w:r w:rsidR="00B23FDF" w:rsidRPr="00B23FDF">
        <w:rPr>
          <w:rFonts w:ascii="GHEA Grapalat" w:hAnsi="GHEA Grapalat" w:cs="Sylfaen"/>
          <w:b/>
          <w:sz w:val="20"/>
          <w:lang w:val="af-ZA"/>
        </w:rPr>
        <w:t>որոշ չափաբաժիններ</w:t>
      </w:r>
      <w:r w:rsidR="00B23FDF" w:rsidRPr="00335F28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335F28">
        <w:rPr>
          <w:rFonts w:ascii="GHEA Grapalat" w:hAnsi="GHEA Grapalat" w:cs="Sylfaen"/>
          <w:b/>
          <w:sz w:val="20"/>
          <w:lang w:val="af-ZA"/>
        </w:rPr>
        <w:t>չկայացած հայտարարելու մասին</w:t>
      </w:r>
    </w:p>
    <w:p w:rsidR="00EF6EC1" w:rsidRDefault="00EF6EC1" w:rsidP="007019C5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EF6EC1" w:rsidRPr="00951FE3" w:rsidRDefault="00EF6EC1" w:rsidP="00F01726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762553" w:rsidRPr="00E258D9">
        <w:rPr>
          <w:rFonts w:ascii="GHEA Grapalat" w:hAnsi="GHEA Grapalat" w:cs="Sylfaen"/>
          <w:bCs/>
          <w:sz w:val="20"/>
          <w:lang w:val="ru-RU"/>
        </w:rPr>
        <w:t>ԶՄՄԱԲԿ</w:t>
      </w:r>
      <w:r w:rsidR="00762553" w:rsidRPr="001A67BA">
        <w:rPr>
          <w:rFonts w:ascii="GHEA Grapalat" w:hAnsi="GHEA Grapalat" w:cs="Sylfaen"/>
          <w:bCs/>
          <w:sz w:val="20"/>
          <w:lang w:val="af-ZA"/>
        </w:rPr>
        <w:t>-</w:t>
      </w:r>
      <w:r w:rsidR="00762553" w:rsidRPr="00E258D9">
        <w:rPr>
          <w:rFonts w:ascii="GHEA Grapalat" w:hAnsi="GHEA Grapalat" w:cs="Sylfaen"/>
          <w:bCs/>
          <w:sz w:val="20"/>
        </w:rPr>
        <w:t>ԳՀԱՊ</w:t>
      </w:r>
      <w:r w:rsidR="00762553" w:rsidRPr="00E258D9">
        <w:rPr>
          <w:rFonts w:ascii="GHEA Grapalat" w:hAnsi="GHEA Grapalat" w:cs="Sylfaen"/>
          <w:bCs/>
          <w:sz w:val="20"/>
          <w:lang w:val="ru-RU"/>
        </w:rPr>
        <w:t>ՁԲ</w:t>
      </w:r>
      <w:r w:rsidR="00762553" w:rsidRPr="001A67BA">
        <w:rPr>
          <w:rFonts w:ascii="GHEA Grapalat" w:hAnsi="GHEA Grapalat" w:cs="Sylfaen"/>
          <w:bCs/>
          <w:sz w:val="20"/>
          <w:lang w:val="af-ZA"/>
        </w:rPr>
        <w:t>-</w:t>
      </w:r>
      <w:r w:rsidR="00BD798D">
        <w:rPr>
          <w:rFonts w:ascii="GHEA Grapalat" w:hAnsi="GHEA Grapalat" w:cs="Sylfaen"/>
          <w:bCs/>
          <w:sz w:val="20"/>
          <w:lang w:val="hy-AM"/>
        </w:rPr>
        <w:t>31</w:t>
      </w:r>
      <w:r w:rsidR="00762553" w:rsidRPr="001A67BA">
        <w:rPr>
          <w:rFonts w:ascii="GHEA Grapalat" w:hAnsi="GHEA Grapalat" w:cs="Sylfaen"/>
          <w:bCs/>
          <w:sz w:val="20"/>
          <w:lang w:val="af-ZA"/>
        </w:rPr>
        <w:t>/</w:t>
      </w:r>
      <w:r w:rsidR="00957B30" w:rsidRPr="001A67BA">
        <w:rPr>
          <w:rFonts w:ascii="GHEA Grapalat" w:hAnsi="GHEA Grapalat" w:cs="Sylfaen"/>
          <w:bCs/>
          <w:sz w:val="20"/>
          <w:lang w:val="af-ZA"/>
        </w:rPr>
        <w:t>2</w:t>
      </w:r>
      <w:r w:rsidR="00951FE3">
        <w:rPr>
          <w:rFonts w:ascii="GHEA Grapalat" w:hAnsi="GHEA Grapalat" w:cs="Sylfaen"/>
          <w:bCs/>
          <w:sz w:val="20"/>
          <w:lang w:val="hy-AM"/>
        </w:rPr>
        <w:t>1</w:t>
      </w:r>
    </w:p>
    <w:p w:rsidR="00EF6EC1" w:rsidRDefault="00EF6EC1" w:rsidP="00F01726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D732C4" w:rsidRDefault="00762553" w:rsidP="0076255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762553">
        <w:rPr>
          <w:rFonts w:ascii="GHEA Grapalat" w:hAnsi="GHEA Grapalat" w:cs="Sylfaen"/>
          <w:sz w:val="20"/>
          <w:lang w:val="af-ZA"/>
        </w:rPr>
        <w:t>«Զարիշատ (Արամ) Մարտինի Մկրտչյանի անվան Արմավիրի բժշկական կենտրոն» ՓԲԸ</w:t>
      </w:r>
      <w:r>
        <w:rPr>
          <w:rFonts w:ascii="GHEA Grapalat" w:hAnsi="GHEA Grapalat" w:cs="Sylfaen"/>
          <w:sz w:val="20"/>
          <w:lang w:val="af-ZA"/>
        </w:rPr>
        <w:t xml:space="preserve">-ն </w:t>
      </w:r>
      <w:r w:rsidR="00D732C4">
        <w:rPr>
          <w:rFonts w:ascii="GHEA Grapalat" w:hAnsi="GHEA Grapalat" w:cs="Sylfaen"/>
          <w:sz w:val="20"/>
          <w:lang w:val="af-ZA"/>
        </w:rPr>
        <w:t>ստորև ներկայացնում է իր կարիքների համար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1A7F76">
        <w:rPr>
          <w:rFonts w:ascii="GHEA Grapalat" w:hAnsi="GHEA Grapalat" w:cs="Sylfaen"/>
          <w:sz w:val="20"/>
          <w:lang w:val="hy-AM"/>
        </w:rPr>
        <w:t>բժշկական նշանակության ապրանքների</w:t>
      </w:r>
      <w:r w:rsidR="00B23FDF">
        <w:rPr>
          <w:rFonts w:ascii="GHEA Grapalat" w:hAnsi="GHEA Grapalat" w:cs="Sylfaen"/>
          <w:sz w:val="20"/>
          <w:lang w:val="af-ZA"/>
        </w:rPr>
        <w:t xml:space="preserve"> </w:t>
      </w:r>
      <w:r w:rsidR="00D732C4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762553">
        <w:rPr>
          <w:rFonts w:ascii="GHEA Grapalat" w:hAnsi="GHEA Grapalat" w:cs="Sylfaen"/>
          <w:sz w:val="20"/>
          <w:lang w:val="af-ZA"/>
        </w:rPr>
        <w:t>ԶՄՄԱԲԿ-ԳՀԱՊՁԲ-</w:t>
      </w:r>
      <w:r w:rsidR="00BD798D">
        <w:rPr>
          <w:rFonts w:ascii="GHEA Grapalat" w:hAnsi="GHEA Grapalat" w:cs="Sylfaen"/>
          <w:sz w:val="20"/>
          <w:lang w:val="hy-AM"/>
        </w:rPr>
        <w:t>31</w:t>
      </w:r>
      <w:r w:rsidRPr="00762553">
        <w:rPr>
          <w:rFonts w:ascii="GHEA Grapalat" w:hAnsi="GHEA Grapalat" w:cs="Sylfaen"/>
          <w:sz w:val="20"/>
          <w:lang w:val="af-ZA"/>
        </w:rPr>
        <w:t>/</w:t>
      </w:r>
      <w:r w:rsidR="00957B30">
        <w:rPr>
          <w:rFonts w:ascii="GHEA Grapalat" w:hAnsi="GHEA Grapalat" w:cs="Sylfaen"/>
          <w:sz w:val="20"/>
          <w:lang w:val="af-ZA"/>
        </w:rPr>
        <w:t>2</w:t>
      </w:r>
      <w:r w:rsidR="00FB2905">
        <w:rPr>
          <w:rFonts w:ascii="GHEA Grapalat" w:hAnsi="GHEA Grapalat" w:cs="Sylfaen"/>
          <w:sz w:val="20"/>
          <w:lang w:val="hy-AM"/>
        </w:rPr>
        <w:t>1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4530CE">
        <w:rPr>
          <w:rFonts w:ascii="GHEA Grapalat" w:hAnsi="GHEA Grapalat" w:cs="Sylfaen"/>
          <w:sz w:val="20"/>
          <w:lang w:val="af-ZA"/>
        </w:rPr>
        <w:t>ծածկագրով գնման ընթացակարգ</w:t>
      </w:r>
      <w:r w:rsidR="00B23FDF">
        <w:rPr>
          <w:rFonts w:ascii="GHEA Grapalat" w:hAnsi="GHEA Grapalat" w:cs="Sylfaen"/>
          <w:sz w:val="20"/>
          <w:lang w:val="af-ZA"/>
        </w:rPr>
        <w:t>ի</w:t>
      </w:r>
      <w:r w:rsidR="004530CE">
        <w:rPr>
          <w:rFonts w:ascii="GHEA Grapalat" w:hAnsi="GHEA Grapalat" w:cs="Sylfaen"/>
          <w:sz w:val="20"/>
          <w:lang w:val="af-ZA"/>
        </w:rPr>
        <w:t xml:space="preserve"> </w:t>
      </w:r>
      <w:r w:rsidR="00B23FDF" w:rsidRPr="000925D0">
        <w:rPr>
          <w:rFonts w:ascii="GHEA Grapalat" w:hAnsi="GHEA Grapalat" w:cs="Sylfaen"/>
          <w:sz w:val="20"/>
          <w:lang w:val="af-ZA"/>
        </w:rPr>
        <w:t>որոշ չափաբաժիններ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D732C4">
        <w:rPr>
          <w:rFonts w:ascii="GHEA Grapalat" w:hAnsi="GHEA Grapalat" w:cs="Sylfaen"/>
          <w:sz w:val="20"/>
          <w:lang w:val="af-ZA"/>
        </w:rPr>
        <w:t xml:space="preserve">չկայացած հայտարարելու մասին </w:t>
      </w:r>
      <w:r w:rsidR="002C44C4">
        <w:rPr>
          <w:rFonts w:ascii="GHEA Grapalat" w:hAnsi="GHEA Grapalat" w:cs="Sylfaen"/>
          <w:sz w:val="20"/>
          <w:lang w:val="af-ZA"/>
        </w:rPr>
        <w:t>տ</w:t>
      </w:r>
      <w:r w:rsidR="00D732C4">
        <w:rPr>
          <w:rFonts w:ascii="GHEA Grapalat" w:hAnsi="GHEA Grapalat" w:cs="Sylfaen"/>
          <w:sz w:val="20"/>
          <w:lang w:val="af-ZA"/>
        </w:rPr>
        <w:t>եղեկատվությունը`</w:t>
      </w:r>
    </w:p>
    <w:tbl>
      <w:tblPr>
        <w:tblW w:w="105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1850"/>
        <w:gridCol w:w="2713"/>
        <w:gridCol w:w="2434"/>
        <w:gridCol w:w="2012"/>
      </w:tblGrid>
      <w:tr w:rsidR="00A72AAE" w:rsidRPr="00BD798D" w:rsidTr="00F2111E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72AAE" w:rsidRPr="000D0C32" w:rsidRDefault="00CC482C" w:rsidP="002C44C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 w:rsidR="002C44C4"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312093" w:rsidRDefault="00CC482C" w:rsidP="00F92E1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</w:p>
          <w:p w:rsidR="005E0856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 w:rsidR="007019C5"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A72AAE" w:rsidRPr="000D0C32" w:rsidRDefault="00A72AAE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="008B2965"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="008B2965"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BD798D" w:rsidRPr="000D0C32" w:rsidTr="00BD798D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BD798D" w:rsidRPr="008F4023" w:rsidRDefault="00BD798D" w:rsidP="001A7F76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BD798D" w:rsidRPr="000F17D3" w:rsidRDefault="00BD798D" w:rsidP="00BD798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0F17D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Բիպոլյար կտրող աղեղ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BD798D" w:rsidRPr="0000539C" w:rsidRDefault="00BD798D" w:rsidP="001A7F76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BD798D" w:rsidRDefault="00BD798D" w:rsidP="001A7F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BD798D" w:rsidRDefault="00BD798D" w:rsidP="001A7F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BD798D" w:rsidRDefault="00BD798D" w:rsidP="001A7F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BD798D" w:rsidRPr="000D0C32" w:rsidRDefault="00BD798D" w:rsidP="001A7F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BD798D" w:rsidRPr="000D0C32" w:rsidRDefault="00BD798D" w:rsidP="001A7F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Հայտ չի ներկայացվել:</w:t>
            </w:r>
          </w:p>
        </w:tc>
      </w:tr>
      <w:tr w:rsidR="00BD798D" w:rsidRPr="000D0C32" w:rsidTr="00BD798D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BD798D" w:rsidRPr="00CD634E" w:rsidRDefault="00BD798D" w:rsidP="001A7F76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BD798D" w:rsidRPr="000F17D3" w:rsidRDefault="00BD798D" w:rsidP="00BD798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0F17D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Պլևրալ պունկիցայի ասեղ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BD798D" w:rsidRPr="0000539C" w:rsidRDefault="00BD798D" w:rsidP="001A7F7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BD798D" w:rsidRDefault="00BD798D" w:rsidP="001A7F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BD798D" w:rsidRDefault="00BD798D" w:rsidP="001A7F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BD798D" w:rsidRDefault="00BD798D" w:rsidP="001A7F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BD798D" w:rsidRPr="000D0C32" w:rsidRDefault="00BD798D" w:rsidP="001A7F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BD798D" w:rsidRPr="000D0C32" w:rsidRDefault="00BD798D" w:rsidP="001A7F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Հայտ չի ներկայացվել:</w:t>
            </w:r>
          </w:p>
        </w:tc>
      </w:tr>
      <w:tr w:rsidR="00BD798D" w:rsidRPr="001A7F76" w:rsidTr="00BD798D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BD798D" w:rsidRPr="00CD634E" w:rsidRDefault="00BD798D" w:rsidP="001A7F76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BD798D" w:rsidRPr="000F17D3" w:rsidRDefault="00BD798D" w:rsidP="00BD798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0F17D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բժշկական այլ նյութեր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BD798D" w:rsidRPr="0000539C" w:rsidRDefault="00BD798D" w:rsidP="001A7F76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BD798D" w:rsidRDefault="00BD798D" w:rsidP="001A7F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BD798D" w:rsidRDefault="00BD798D" w:rsidP="001A7F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BD798D" w:rsidRDefault="00BD798D" w:rsidP="001A7F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BD798D" w:rsidRPr="000D0C32" w:rsidRDefault="00BD798D" w:rsidP="001A7F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BD798D" w:rsidRPr="000D0C32" w:rsidRDefault="00BD798D" w:rsidP="001A7F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Հայտ չի ներկայացվել:</w:t>
            </w:r>
          </w:p>
        </w:tc>
      </w:tr>
      <w:tr w:rsidR="00BD798D" w:rsidRPr="001A7F76" w:rsidTr="00BD798D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BD798D" w:rsidRPr="00CD634E" w:rsidRDefault="00BD798D" w:rsidP="00A4180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5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BD798D" w:rsidRPr="000F17D3" w:rsidRDefault="00BD798D" w:rsidP="00BD798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0F17D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բժշկական շնչառական սարքեր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BD798D" w:rsidRPr="0000539C" w:rsidRDefault="00BD798D" w:rsidP="00A4180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BD798D" w:rsidRDefault="00BD798D" w:rsidP="00A418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BD798D" w:rsidRDefault="00BD798D" w:rsidP="00A418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BD798D" w:rsidRDefault="00BD798D" w:rsidP="00A418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BD798D" w:rsidRPr="000D0C32" w:rsidRDefault="00BD798D" w:rsidP="00A418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BD798D" w:rsidRPr="000D0C32" w:rsidRDefault="00BD798D" w:rsidP="00A418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Հայտ չի ներկայացվել:</w:t>
            </w:r>
          </w:p>
        </w:tc>
      </w:tr>
      <w:tr w:rsidR="00BD798D" w:rsidRPr="001A7F76" w:rsidTr="00BD798D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BD798D" w:rsidRDefault="00BD798D" w:rsidP="00A4180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6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BD798D" w:rsidRPr="000F17D3" w:rsidRDefault="00BD798D" w:rsidP="00BD798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0F17D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բժշկական շնչառական սարքեր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BD798D" w:rsidRPr="00FB2E96" w:rsidRDefault="00BD798D" w:rsidP="00A4180F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BD798D" w:rsidRDefault="00BD798D" w:rsidP="00A418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BD798D" w:rsidRDefault="00BD798D" w:rsidP="00A418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BD798D" w:rsidRDefault="00BD798D" w:rsidP="00A418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BD798D" w:rsidRPr="000D0C32" w:rsidRDefault="00BD798D" w:rsidP="00A418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BD798D" w:rsidRPr="000D0C32" w:rsidRDefault="00BD798D" w:rsidP="00A418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Հայտ չի ներկայացվել:</w:t>
            </w:r>
          </w:p>
        </w:tc>
      </w:tr>
      <w:tr w:rsidR="00A4180F" w:rsidRPr="001A7F76" w:rsidTr="00BD798D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4180F" w:rsidRDefault="00BD798D" w:rsidP="00A4180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9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A4180F" w:rsidRPr="001A7F76" w:rsidRDefault="00BD798D" w:rsidP="00BD798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0F17D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կաթետերներ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A4180F" w:rsidRPr="0000539C" w:rsidRDefault="00A4180F" w:rsidP="00A4180F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A4180F" w:rsidRDefault="00A4180F" w:rsidP="00A418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4180F" w:rsidRDefault="00A4180F" w:rsidP="00A418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4180F" w:rsidRDefault="00A4180F" w:rsidP="00A418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A4180F" w:rsidRPr="000D0C32" w:rsidRDefault="00A4180F" w:rsidP="00A418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A4180F" w:rsidRPr="000D0C32" w:rsidRDefault="00A4180F" w:rsidP="00A418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Հայտ չի ներկայացվել:</w:t>
            </w:r>
          </w:p>
        </w:tc>
      </w:tr>
      <w:tr w:rsidR="00A4180F" w:rsidRPr="001A7F76" w:rsidTr="00BD798D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4180F" w:rsidRDefault="00BD798D" w:rsidP="00A4180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14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A4180F" w:rsidRPr="00AA2021" w:rsidRDefault="00BD798D" w:rsidP="00BD798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0F17D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բժշկական շնչառական սարքեր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A4180F" w:rsidRPr="00FB40C1" w:rsidRDefault="00A4180F" w:rsidP="00A4180F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A4180F" w:rsidRDefault="00A4180F" w:rsidP="00A418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4180F" w:rsidRDefault="00A4180F" w:rsidP="00A418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4180F" w:rsidRDefault="00A4180F" w:rsidP="00A418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A4180F" w:rsidRPr="000D0C32" w:rsidRDefault="00A4180F" w:rsidP="00A418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A4180F" w:rsidRPr="000D0C32" w:rsidRDefault="00A4180F" w:rsidP="00A418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Հայտ չի ներկայացվել:</w:t>
            </w:r>
          </w:p>
        </w:tc>
      </w:tr>
      <w:tr w:rsidR="00BD798D" w:rsidRPr="001A7F76" w:rsidTr="00BD798D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BD798D" w:rsidRDefault="00BD798D" w:rsidP="00A4180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24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BD798D" w:rsidRPr="008D47F7" w:rsidRDefault="00BD798D" w:rsidP="00BD798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էլեկտրոդներ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BD798D" w:rsidRPr="00AA2021" w:rsidRDefault="00BD798D" w:rsidP="00A4180F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BD798D" w:rsidRDefault="00BD798D" w:rsidP="00A418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BD798D" w:rsidRDefault="00BD798D" w:rsidP="00A418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BD798D" w:rsidRDefault="00BD798D" w:rsidP="00A418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BD798D" w:rsidRDefault="00BD798D" w:rsidP="00A4180F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BD798D" w:rsidRDefault="00BD798D" w:rsidP="00A418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Հայտ չի ներկայացվել:</w:t>
            </w:r>
          </w:p>
        </w:tc>
      </w:tr>
      <w:tr w:rsidR="00BD798D" w:rsidRPr="001A7F76" w:rsidTr="00BD798D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BD798D" w:rsidRPr="001A7F76" w:rsidRDefault="00BD798D" w:rsidP="00A4180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25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BD798D" w:rsidRPr="008D47F7" w:rsidRDefault="00BD798D" w:rsidP="00BD798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էլեկտրոդներ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BD798D" w:rsidRDefault="00BD798D" w:rsidP="00A4180F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BD798D" w:rsidRDefault="00BD798D" w:rsidP="00A418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BD798D" w:rsidRDefault="00BD798D" w:rsidP="00A418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BD798D" w:rsidRDefault="00BD798D" w:rsidP="00A418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BD798D" w:rsidRPr="001017D5" w:rsidRDefault="00BD798D" w:rsidP="00A4180F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BD798D" w:rsidRDefault="00BD798D" w:rsidP="00A418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Հայտ չի ներկայացվել:</w:t>
            </w:r>
          </w:p>
        </w:tc>
      </w:tr>
      <w:tr w:rsidR="00BD798D" w:rsidRPr="001A7F76" w:rsidTr="00BD798D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BD798D" w:rsidRPr="000829DA" w:rsidRDefault="00BD798D" w:rsidP="00A4180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26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BD798D" w:rsidRPr="008D47F7" w:rsidRDefault="00BD798D" w:rsidP="00BD798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էլեկտրոդներ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BD798D" w:rsidRDefault="00BD798D" w:rsidP="00A4180F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BD798D" w:rsidRDefault="00BD798D" w:rsidP="00A418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BD798D" w:rsidRDefault="00BD798D" w:rsidP="00A418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BD798D" w:rsidRDefault="00BD798D" w:rsidP="00A418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u w:val="single"/>
                <w:lang w:val="af-ZA"/>
              </w:rPr>
              <w:lastRenderedPageBreak/>
              <w:t>3-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BD798D" w:rsidRPr="001017D5" w:rsidRDefault="00BD798D" w:rsidP="00A4180F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BD798D" w:rsidRDefault="00BD798D" w:rsidP="00A418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lastRenderedPageBreak/>
              <w:t>Հայտ չի ներկայացվել:</w:t>
            </w:r>
          </w:p>
        </w:tc>
      </w:tr>
      <w:tr w:rsidR="00BD798D" w:rsidRPr="001A7F76" w:rsidTr="00BD798D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BD798D" w:rsidRDefault="00BD798D" w:rsidP="00A4180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lastRenderedPageBreak/>
              <w:t>27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BD798D" w:rsidRPr="008D47F7" w:rsidRDefault="00BD798D" w:rsidP="00BD798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էլեկտրոդներ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BD798D" w:rsidRPr="00AC6B36" w:rsidRDefault="00BD798D" w:rsidP="00A4180F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BD798D" w:rsidRDefault="00BD798D" w:rsidP="00A418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BD798D" w:rsidRDefault="00BD798D" w:rsidP="00A418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BD798D" w:rsidRDefault="00BD798D" w:rsidP="00A418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BD798D" w:rsidRPr="000D0C32" w:rsidRDefault="00BD798D" w:rsidP="00A418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BD798D" w:rsidRPr="000D0C32" w:rsidRDefault="00BD798D" w:rsidP="00A418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Հայտ չի ներկայացվել:</w:t>
            </w:r>
          </w:p>
        </w:tc>
      </w:tr>
      <w:tr w:rsidR="00BD798D" w:rsidRPr="001A7F76" w:rsidTr="00BD798D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BD798D" w:rsidRDefault="00BD798D" w:rsidP="00A4180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28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BD798D" w:rsidRPr="001911C8" w:rsidRDefault="00BD798D" w:rsidP="00BD798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1911C8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բժշկական այլ գործիքներ և պարագաներ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BD798D" w:rsidRPr="00AC6B36" w:rsidRDefault="00BD798D" w:rsidP="00A4180F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BD798D" w:rsidRDefault="00BD798D" w:rsidP="00A418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BD798D" w:rsidRDefault="00BD798D" w:rsidP="00A418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BD798D" w:rsidRDefault="00BD798D" w:rsidP="00A418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BD798D" w:rsidRPr="000D0C32" w:rsidRDefault="00BD798D" w:rsidP="00A418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BD798D" w:rsidRPr="000D0C32" w:rsidRDefault="00BD798D" w:rsidP="00A418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Հայտ չի ներկայացվել:</w:t>
            </w:r>
          </w:p>
        </w:tc>
      </w:tr>
      <w:tr w:rsidR="00BD798D" w:rsidRPr="008F4023" w:rsidTr="00BD798D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BD798D" w:rsidRDefault="00BD798D" w:rsidP="00A4180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29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BD798D" w:rsidRPr="001911C8" w:rsidRDefault="00BD798D" w:rsidP="00BD798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1911C8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բժշկական այլ գործիքներ և պարագաներ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BD798D" w:rsidRPr="0007407C" w:rsidRDefault="00BD798D" w:rsidP="00A4180F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BD798D" w:rsidRDefault="00BD798D" w:rsidP="00A418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BD798D" w:rsidRDefault="00BD798D" w:rsidP="00A418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BD798D" w:rsidRDefault="00BD798D" w:rsidP="00A418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BD798D" w:rsidRPr="000D0C32" w:rsidRDefault="00BD798D" w:rsidP="00A418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BD798D" w:rsidRPr="000D0C32" w:rsidRDefault="00BD798D" w:rsidP="00A418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Հայտ չի ներկայացվել:</w:t>
            </w:r>
          </w:p>
        </w:tc>
      </w:tr>
      <w:tr w:rsidR="00BD798D" w:rsidRPr="000D0C32" w:rsidTr="00BD798D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BD798D" w:rsidRPr="008F4023" w:rsidRDefault="00BD798D" w:rsidP="00A4180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30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BD798D" w:rsidRPr="001911C8" w:rsidRDefault="00BD798D" w:rsidP="00BD798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1911C8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բժշկական այլ գործիքներ և պարագաներ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BD798D" w:rsidRPr="00BD798D" w:rsidRDefault="00BD798D" w:rsidP="00A4180F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BD798D" w:rsidRDefault="00BD798D" w:rsidP="00A418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BD798D" w:rsidRDefault="00BD798D" w:rsidP="00A418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BD798D" w:rsidRDefault="00BD798D" w:rsidP="00A418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BD798D" w:rsidRPr="000D0C32" w:rsidRDefault="00BD798D" w:rsidP="00A418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BD798D" w:rsidRPr="000D0C32" w:rsidRDefault="00BD798D" w:rsidP="00A418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Հայտ չի ներկայացվել:</w:t>
            </w:r>
          </w:p>
        </w:tc>
      </w:tr>
      <w:tr w:rsidR="00BD798D" w:rsidRPr="000D0C32" w:rsidTr="00BD798D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BD798D" w:rsidRDefault="00BD798D" w:rsidP="00A4180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31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BD798D" w:rsidRPr="001911C8" w:rsidRDefault="00BD798D" w:rsidP="00BD798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1911C8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բժշկական այլ գործիքներ և պարագաներ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BD798D" w:rsidRPr="00BD798D" w:rsidRDefault="00BD798D" w:rsidP="00A4180F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BD798D" w:rsidRDefault="00BD798D" w:rsidP="004538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BD798D" w:rsidRDefault="00BD798D" w:rsidP="004538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BD798D" w:rsidRDefault="00BD798D" w:rsidP="004538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BD798D" w:rsidRPr="000D0C32" w:rsidRDefault="00BD798D" w:rsidP="004538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BD798D" w:rsidRPr="000D0C32" w:rsidRDefault="00BD798D" w:rsidP="004538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Հայտ չի ներկայացվել:</w:t>
            </w:r>
          </w:p>
        </w:tc>
      </w:tr>
      <w:tr w:rsidR="00BD798D" w:rsidRPr="000D0C32" w:rsidTr="00BD798D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BD798D" w:rsidRDefault="00BD798D" w:rsidP="00A4180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32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BD798D" w:rsidRPr="001911C8" w:rsidRDefault="00BD798D" w:rsidP="00BD798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1911C8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բժշկական այլ գործիքներ և պարագաներ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BD798D" w:rsidRPr="00BD798D" w:rsidRDefault="00BD798D" w:rsidP="00A4180F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BD798D" w:rsidRDefault="00BD798D" w:rsidP="004538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BD798D" w:rsidRDefault="00BD798D" w:rsidP="004538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BD798D" w:rsidRDefault="00BD798D" w:rsidP="004538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BD798D" w:rsidRPr="000D0C32" w:rsidRDefault="00BD798D" w:rsidP="004538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BD798D" w:rsidRPr="000D0C32" w:rsidRDefault="00BD798D" w:rsidP="004538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Հայտ չի ներկայացվել:</w:t>
            </w:r>
          </w:p>
        </w:tc>
      </w:tr>
      <w:tr w:rsidR="00BD798D" w:rsidRPr="000D0C32" w:rsidTr="00BD798D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BD798D" w:rsidRDefault="00BD798D" w:rsidP="00A4180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33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BD798D" w:rsidRDefault="00BD798D" w:rsidP="00BD798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Մանրադիտակի ակնապակի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BD798D" w:rsidRPr="00816440" w:rsidRDefault="00BD798D" w:rsidP="00A4180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BD798D" w:rsidRDefault="00BD798D" w:rsidP="004538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BD798D" w:rsidRDefault="00BD798D" w:rsidP="004538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BD798D" w:rsidRDefault="00BD798D" w:rsidP="004538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BD798D" w:rsidRPr="000D0C32" w:rsidRDefault="00BD798D" w:rsidP="004538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BD798D" w:rsidRPr="000D0C32" w:rsidRDefault="00BD798D" w:rsidP="004538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Հայտ չի ներկայացվել:</w:t>
            </w:r>
          </w:p>
        </w:tc>
      </w:tr>
    </w:tbl>
    <w:p w:rsidR="002C44C4" w:rsidRPr="00394862" w:rsidRDefault="002C44C4" w:rsidP="002C44C4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2C44C4" w:rsidRDefault="002C44C4" w:rsidP="002C44C4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FD7321" w:rsidRDefault="00FD7321" w:rsidP="002C44C4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2C44C4" w:rsidRPr="00A7446E" w:rsidRDefault="001017D5" w:rsidP="002C44C4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bCs/>
          <w:sz w:val="20"/>
          <w:lang w:val="ru-RU"/>
        </w:rPr>
        <w:t>ԶՄՄԱԲԿ</w:t>
      </w:r>
      <w:r w:rsidRPr="001A67BA">
        <w:rPr>
          <w:rFonts w:ascii="GHEA Grapalat" w:hAnsi="GHEA Grapalat" w:cs="Sylfaen"/>
          <w:bCs/>
          <w:sz w:val="20"/>
          <w:lang w:val="af-ZA"/>
        </w:rPr>
        <w:t>-</w:t>
      </w:r>
      <w:r>
        <w:rPr>
          <w:rFonts w:ascii="GHEA Grapalat" w:hAnsi="GHEA Grapalat" w:cs="Sylfaen"/>
          <w:bCs/>
          <w:sz w:val="20"/>
        </w:rPr>
        <w:t>ԳՀԱՊ</w:t>
      </w:r>
      <w:r>
        <w:rPr>
          <w:rFonts w:ascii="GHEA Grapalat" w:hAnsi="GHEA Grapalat" w:cs="Sylfaen"/>
          <w:bCs/>
          <w:sz w:val="20"/>
          <w:lang w:val="ru-RU"/>
        </w:rPr>
        <w:t>ՁԲ</w:t>
      </w:r>
      <w:r w:rsidRPr="001A67BA">
        <w:rPr>
          <w:rFonts w:ascii="GHEA Grapalat" w:hAnsi="GHEA Grapalat" w:cs="Sylfaen"/>
          <w:bCs/>
          <w:sz w:val="20"/>
          <w:lang w:val="af-ZA"/>
        </w:rPr>
        <w:t>-</w:t>
      </w:r>
      <w:r w:rsidR="00BD798D">
        <w:rPr>
          <w:rFonts w:ascii="GHEA Grapalat" w:hAnsi="GHEA Grapalat" w:cs="Sylfaen"/>
          <w:bCs/>
          <w:sz w:val="20"/>
          <w:lang w:val="hy-AM"/>
        </w:rPr>
        <w:t>31</w:t>
      </w:r>
      <w:r w:rsidRPr="001A67BA">
        <w:rPr>
          <w:rFonts w:ascii="GHEA Grapalat" w:hAnsi="GHEA Grapalat" w:cs="Sylfaen"/>
          <w:bCs/>
          <w:sz w:val="20"/>
          <w:lang w:val="af-ZA"/>
        </w:rPr>
        <w:t>/</w:t>
      </w:r>
      <w:r w:rsidR="00957B30" w:rsidRPr="001A67BA">
        <w:rPr>
          <w:rFonts w:ascii="GHEA Grapalat" w:hAnsi="GHEA Grapalat" w:cs="Sylfaen"/>
          <w:bCs/>
          <w:sz w:val="20"/>
          <w:lang w:val="af-ZA"/>
        </w:rPr>
        <w:t>2</w:t>
      </w:r>
      <w:r w:rsidR="00FB2905">
        <w:rPr>
          <w:rFonts w:ascii="GHEA Grapalat" w:hAnsi="GHEA Grapalat" w:cs="Sylfaen"/>
          <w:bCs/>
          <w:sz w:val="20"/>
          <w:lang w:val="hy-AM"/>
        </w:rPr>
        <w:t>1</w:t>
      </w:r>
      <w:r w:rsidR="002C44C4">
        <w:rPr>
          <w:rFonts w:ascii="GHEA Grapalat" w:hAnsi="GHEA Grapalat" w:cs="Sylfaen"/>
          <w:sz w:val="20"/>
          <w:lang w:val="af-ZA"/>
        </w:rPr>
        <w:t xml:space="preserve"> ծածկագրով գն</w:t>
      </w:r>
      <w:r w:rsidR="00FE46CA">
        <w:rPr>
          <w:rFonts w:ascii="GHEA Grapalat" w:hAnsi="GHEA Grapalat" w:cs="Sylfaen"/>
          <w:sz w:val="20"/>
          <w:lang w:val="af-ZA"/>
        </w:rPr>
        <w:t>ումների համակարգող</w:t>
      </w:r>
      <w:r>
        <w:rPr>
          <w:rFonts w:ascii="GHEA Grapalat" w:hAnsi="GHEA Grapalat" w:cs="Sylfaen"/>
          <w:sz w:val="20"/>
          <w:lang w:val="af-ZA"/>
        </w:rPr>
        <w:t xml:space="preserve"> Գարիկ Չիլինգարյան</w:t>
      </w:r>
      <w:r w:rsidR="002C44C4">
        <w:rPr>
          <w:rFonts w:ascii="GHEA Grapalat" w:hAnsi="GHEA Grapalat" w:cs="Sylfaen"/>
          <w:sz w:val="20"/>
          <w:lang w:val="af-ZA"/>
        </w:rPr>
        <w:t>ին:</w:t>
      </w:r>
    </w:p>
    <w:p w:rsidR="00FE46CA" w:rsidRDefault="00FE46CA" w:rsidP="002C44C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C44C4" w:rsidRPr="00875F7F" w:rsidRDefault="002C44C4" w:rsidP="00F64249">
      <w:pPr>
        <w:spacing w:after="240" w:line="360" w:lineRule="auto"/>
        <w:jc w:val="both"/>
        <w:rPr>
          <w:rFonts w:ascii="GHEA Grapalat" w:hAnsi="GHEA Grapalat"/>
          <w:b/>
          <w:sz w:val="20"/>
          <w:lang w:val="af-ZA"/>
        </w:rPr>
      </w:pPr>
      <w:r w:rsidRPr="00875F7F">
        <w:rPr>
          <w:rFonts w:ascii="GHEA Grapalat" w:hAnsi="GHEA Grapalat" w:cs="Sylfaen"/>
          <w:b/>
          <w:sz w:val="20"/>
          <w:lang w:val="af-ZA"/>
        </w:rPr>
        <w:t>Հեռախոս՝</w:t>
      </w:r>
      <w:r w:rsidRPr="00875F7F">
        <w:rPr>
          <w:rFonts w:ascii="GHEA Grapalat" w:hAnsi="GHEA Grapalat"/>
          <w:b/>
          <w:sz w:val="20"/>
          <w:lang w:val="af-ZA"/>
        </w:rPr>
        <w:t xml:space="preserve"> </w:t>
      </w:r>
      <w:r w:rsidR="00F64249" w:rsidRPr="00875F7F">
        <w:rPr>
          <w:rFonts w:ascii="GHEA Grapalat" w:hAnsi="GHEA Grapalat"/>
          <w:b/>
          <w:i/>
          <w:sz w:val="20"/>
          <w:u w:val="single"/>
          <w:lang w:val="af-ZA"/>
        </w:rPr>
        <w:t>093-08-10-18</w:t>
      </w:r>
      <w:r w:rsidRPr="00875F7F">
        <w:rPr>
          <w:rFonts w:ascii="GHEA Grapalat" w:hAnsi="GHEA Grapalat" w:cs="Arial Armenian"/>
          <w:b/>
          <w:sz w:val="20"/>
          <w:lang w:val="af-ZA"/>
        </w:rPr>
        <w:t>։</w:t>
      </w:r>
    </w:p>
    <w:p w:rsidR="002C44C4" w:rsidRPr="00875F7F" w:rsidRDefault="002C44C4" w:rsidP="00F64249">
      <w:pPr>
        <w:spacing w:after="240" w:line="360" w:lineRule="auto"/>
        <w:jc w:val="both"/>
        <w:rPr>
          <w:rFonts w:ascii="GHEA Grapalat" w:hAnsi="GHEA Grapalat"/>
          <w:b/>
          <w:sz w:val="20"/>
          <w:lang w:val="af-ZA"/>
        </w:rPr>
      </w:pPr>
      <w:r w:rsidRPr="00875F7F">
        <w:rPr>
          <w:rFonts w:ascii="GHEA Grapalat" w:hAnsi="GHEA Grapalat" w:cs="Sylfaen"/>
          <w:b/>
          <w:sz w:val="20"/>
          <w:lang w:val="af-ZA"/>
        </w:rPr>
        <w:t>Էլեկոտրանային փոստ՝</w:t>
      </w:r>
      <w:r w:rsidRPr="00875F7F">
        <w:rPr>
          <w:rFonts w:ascii="GHEA Grapalat" w:hAnsi="GHEA Grapalat"/>
          <w:b/>
          <w:sz w:val="20"/>
          <w:lang w:val="af-ZA"/>
        </w:rPr>
        <w:t xml:space="preserve"> </w:t>
      </w:r>
      <w:r w:rsidR="00F64249" w:rsidRPr="00875F7F">
        <w:rPr>
          <w:rFonts w:ascii="GHEA Grapalat" w:hAnsi="GHEA Grapalat"/>
          <w:b/>
          <w:i/>
          <w:sz w:val="20"/>
          <w:u w:val="single"/>
          <w:lang w:val="af-ZA"/>
        </w:rPr>
        <w:t>garik.chilingarian@gmail.com</w:t>
      </w:r>
      <w:r w:rsidRPr="00875F7F">
        <w:rPr>
          <w:rFonts w:ascii="GHEA Grapalat" w:hAnsi="GHEA Grapalat" w:cs="Arial Armenian"/>
          <w:b/>
          <w:sz w:val="20"/>
          <w:lang w:val="af-ZA"/>
        </w:rPr>
        <w:t>։</w:t>
      </w:r>
    </w:p>
    <w:p w:rsidR="002C44C4" w:rsidRPr="00875F7F" w:rsidRDefault="002C44C4" w:rsidP="002C44C4">
      <w:pPr>
        <w:jc w:val="both"/>
        <w:rPr>
          <w:rFonts w:ascii="GHEA Grapalat" w:hAnsi="GHEA Grapalat"/>
          <w:b/>
          <w:sz w:val="20"/>
          <w:lang w:val="af-ZA"/>
        </w:rPr>
      </w:pPr>
      <w:r w:rsidRPr="00875F7F">
        <w:rPr>
          <w:rFonts w:ascii="GHEA Grapalat" w:hAnsi="GHEA Grapalat" w:cs="Sylfaen"/>
          <w:b/>
          <w:sz w:val="20"/>
          <w:lang w:val="af-ZA"/>
        </w:rPr>
        <w:tab/>
      </w:r>
    </w:p>
    <w:p w:rsidR="00F64249" w:rsidRPr="00875F7F" w:rsidRDefault="002C44C4" w:rsidP="00F64249">
      <w:pPr>
        <w:pStyle w:val="32"/>
        <w:spacing w:after="240" w:line="360" w:lineRule="auto"/>
        <w:ind w:firstLine="0"/>
        <w:rPr>
          <w:rFonts w:ascii="GHEA Grapalat" w:hAnsi="GHEA Grapalat" w:cs="Sylfaen"/>
          <w:sz w:val="20"/>
          <w:u w:val="none"/>
          <w:lang w:val="es-ES"/>
        </w:rPr>
      </w:pPr>
      <w:r w:rsidRPr="00875F7F">
        <w:rPr>
          <w:rFonts w:ascii="GHEA Grapalat" w:hAnsi="GHEA Grapalat" w:cs="Sylfaen"/>
          <w:i w:val="0"/>
          <w:sz w:val="20"/>
          <w:u w:val="none"/>
          <w:lang w:val="af-ZA"/>
        </w:rPr>
        <w:t>Պատվիրատու</w:t>
      </w:r>
      <w:r w:rsidRPr="00875F7F">
        <w:rPr>
          <w:rFonts w:ascii="GHEA Grapalat" w:hAnsi="GHEA Grapalat"/>
          <w:i w:val="0"/>
          <w:sz w:val="20"/>
          <w:u w:val="none"/>
          <w:lang w:val="af-ZA"/>
        </w:rPr>
        <w:t xml:space="preserve">` </w:t>
      </w:r>
      <w:r w:rsidR="00F64249" w:rsidRPr="00875F7F">
        <w:rPr>
          <w:rFonts w:ascii="GHEA Grapalat" w:eastAsia="Calibri" w:hAnsi="GHEA Grapalat" w:cs="Times Armenian"/>
          <w:color w:val="0D0D0D"/>
          <w:sz w:val="20"/>
          <w:lang w:val="hy-AM"/>
        </w:rPr>
        <w:t>«Զարիշատ (Արամ) Մարտինի Մկրտչյանի անվան Արմավիրի բժշկական կենտրոն» ՓԲԸ</w:t>
      </w:r>
    </w:p>
    <w:sectPr w:rsidR="00F64249" w:rsidRPr="00875F7F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07D4" w:rsidRDefault="006407D4">
      <w:r>
        <w:separator/>
      </w:r>
    </w:p>
  </w:endnote>
  <w:endnote w:type="continuationSeparator" w:id="1">
    <w:p w:rsidR="006407D4" w:rsidRDefault="006407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53DF9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07D4" w:rsidRDefault="006407D4">
      <w:r>
        <w:separator/>
      </w:r>
    </w:p>
  </w:footnote>
  <w:footnote w:type="continuationSeparator" w:id="1">
    <w:p w:rsidR="006407D4" w:rsidRDefault="006407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539C"/>
    <w:rsid w:val="00025EFB"/>
    <w:rsid w:val="0003635A"/>
    <w:rsid w:val="0004365B"/>
    <w:rsid w:val="00047A05"/>
    <w:rsid w:val="0005765A"/>
    <w:rsid w:val="00062BDF"/>
    <w:rsid w:val="00063D6E"/>
    <w:rsid w:val="000706DF"/>
    <w:rsid w:val="0007407C"/>
    <w:rsid w:val="00075FE5"/>
    <w:rsid w:val="00080802"/>
    <w:rsid w:val="00082455"/>
    <w:rsid w:val="000829DA"/>
    <w:rsid w:val="00082D44"/>
    <w:rsid w:val="000925D0"/>
    <w:rsid w:val="0009444C"/>
    <w:rsid w:val="000B70F6"/>
    <w:rsid w:val="000C210A"/>
    <w:rsid w:val="000C6B8B"/>
    <w:rsid w:val="000D0C32"/>
    <w:rsid w:val="000D3C84"/>
    <w:rsid w:val="00100D10"/>
    <w:rsid w:val="001017D5"/>
    <w:rsid w:val="00102A32"/>
    <w:rsid w:val="001038C8"/>
    <w:rsid w:val="00120E57"/>
    <w:rsid w:val="00124077"/>
    <w:rsid w:val="00125AFF"/>
    <w:rsid w:val="00131A8A"/>
    <w:rsid w:val="00132E94"/>
    <w:rsid w:val="00134901"/>
    <w:rsid w:val="001466A8"/>
    <w:rsid w:val="001563E9"/>
    <w:rsid w:val="001628D6"/>
    <w:rsid w:val="00171DFC"/>
    <w:rsid w:val="00180617"/>
    <w:rsid w:val="00185136"/>
    <w:rsid w:val="0018557B"/>
    <w:rsid w:val="001860C6"/>
    <w:rsid w:val="001863AB"/>
    <w:rsid w:val="0019719D"/>
    <w:rsid w:val="001A2642"/>
    <w:rsid w:val="001A64A3"/>
    <w:rsid w:val="001A67BA"/>
    <w:rsid w:val="001A7F76"/>
    <w:rsid w:val="001B0C0E"/>
    <w:rsid w:val="001B33E6"/>
    <w:rsid w:val="001C13FF"/>
    <w:rsid w:val="001C220F"/>
    <w:rsid w:val="001C521B"/>
    <w:rsid w:val="001C578F"/>
    <w:rsid w:val="001F5BAF"/>
    <w:rsid w:val="00205535"/>
    <w:rsid w:val="00205991"/>
    <w:rsid w:val="002137CA"/>
    <w:rsid w:val="0022406C"/>
    <w:rsid w:val="00226F64"/>
    <w:rsid w:val="00237045"/>
    <w:rsid w:val="00237D02"/>
    <w:rsid w:val="00245FAF"/>
    <w:rsid w:val="0026753B"/>
    <w:rsid w:val="002827E6"/>
    <w:rsid w:val="00282DB7"/>
    <w:rsid w:val="002955FD"/>
    <w:rsid w:val="002A5B15"/>
    <w:rsid w:val="002C44C4"/>
    <w:rsid w:val="002C5839"/>
    <w:rsid w:val="002C60EF"/>
    <w:rsid w:val="002F50FC"/>
    <w:rsid w:val="00301137"/>
    <w:rsid w:val="00302445"/>
    <w:rsid w:val="003057F7"/>
    <w:rsid w:val="00306FFC"/>
    <w:rsid w:val="00312093"/>
    <w:rsid w:val="00315746"/>
    <w:rsid w:val="0031734F"/>
    <w:rsid w:val="00321D82"/>
    <w:rsid w:val="00335F28"/>
    <w:rsid w:val="00341CA5"/>
    <w:rsid w:val="00345C5A"/>
    <w:rsid w:val="0036080B"/>
    <w:rsid w:val="0036287B"/>
    <w:rsid w:val="003654FE"/>
    <w:rsid w:val="00366B43"/>
    <w:rsid w:val="0036794B"/>
    <w:rsid w:val="00371957"/>
    <w:rsid w:val="003754F9"/>
    <w:rsid w:val="003759CC"/>
    <w:rsid w:val="00383CE9"/>
    <w:rsid w:val="0038605D"/>
    <w:rsid w:val="00386D81"/>
    <w:rsid w:val="003875C3"/>
    <w:rsid w:val="00390112"/>
    <w:rsid w:val="0039239E"/>
    <w:rsid w:val="003928E5"/>
    <w:rsid w:val="00394862"/>
    <w:rsid w:val="003B24BE"/>
    <w:rsid w:val="003B2BED"/>
    <w:rsid w:val="003C0293"/>
    <w:rsid w:val="003D4024"/>
    <w:rsid w:val="003D5271"/>
    <w:rsid w:val="003E07DE"/>
    <w:rsid w:val="003E343E"/>
    <w:rsid w:val="003F188D"/>
    <w:rsid w:val="003F47E7"/>
    <w:rsid w:val="003F49B4"/>
    <w:rsid w:val="0040066C"/>
    <w:rsid w:val="00424E33"/>
    <w:rsid w:val="0043269D"/>
    <w:rsid w:val="004345B3"/>
    <w:rsid w:val="00441E90"/>
    <w:rsid w:val="00446773"/>
    <w:rsid w:val="00447C58"/>
    <w:rsid w:val="004530CE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C292D"/>
    <w:rsid w:val="004D45B6"/>
    <w:rsid w:val="004D4E6E"/>
    <w:rsid w:val="004D7FF4"/>
    <w:rsid w:val="004F596C"/>
    <w:rsid w:val="00531EA4"/>
    <w:rsid w:val="00543C80"/>
    <w:rsid w:val="00553DF9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D17FD"/>
    <w:rsid w:val="005E0856"/>
    <w:rsid w:val="005E0880"/>
    <w:rsid w:val="005E2F58"/>
    <w:rsid w:val="005F254D"/>
    <w:rsid w:val="006000AD"/>
    <w:rsid w:val="00613058"/>
    <w:rsid w:val="00616663"/>
    <w:rsid w:val="00622A3A"/>
    <w:rsid w:val="00625505"/>
    <w:rsid w:val="0064019E"/>
    <w:rsid w:val="006407D4"/>
    <w:rsid w:val="00644FD7"/>
    <w:rsid w:val="00652B69"/>
    <w:rsid w:val="006538D5"/>
    <w:rsid w:val="00655074"/>
    <w:rsid w:val="006557FC"/>
    <w:rsid w:val="00663AA9"/>
    <w:rsid w:val="00666851"/>
    <w:rsid w:val="00673895"/>
    <w:rsid w:val="00683E3A"/>
    <w:rsid w:val="00686425"/>
    <w:rsid w:val="00686CB4"/>
    <w:rsid w:val="006B7B4E"/>
    <w:rsid w:val="006C75C5"/>
    <w:rsid w:val="006F114D"/>
    <w:rsid w:val="006F5F3C"/>
    <w:rsid w:val="006F7509"/>
    <w:rsid w:val="007019C5"/>
    <w:rsid w:val="0071058A"/>
    <w:rsid w:val="0071112C"/>
    <w:rsid w:val="00712A17"/>
    <w:rsid w:val="00717888"/>
    <w:rsid w:val="00722C9C"/>
    <w:rsid w:val="00727604"/>
    <w:rsid w:val="007430B8"/>
    <w:rsid w:val="00743D8B"/>
    <w:rsid w:val="007443A1"/>
    <w:rsid w:val="0074684D"/>
    <w:rsid w:val="007513A1"/>
    <w:rsid w:val="00754D3A"/>
    <w:rsid w:val="0075655D"/>
    <w:rsid w:val="00760AA2"/>
    <w:rsid w:val="00762553"/>
    <w:rsid w:val="00765F01"/>
    <w:rsid w:val="00766794"/>
    <w:rsid w:val="007A44B1"/>
    <w:rsid w:val="007A795B"/>
    <w:rsid w:val="007B6C31"/>
    <w:rsid w:val="007C3B03"/>
    <w:rsid w:val="007C7163"/>
    <w:rsid w:val="007D75AD"/>
    <w:rsid w:val="007E7290"/>
    <w:rsid w:val="007F0193"/>
    <w:rsid w:val="0080439B"/>
    <w:rsid w:val="00805D1B"/>
    <w:rsid w:val="00816440"/>
    <w:rsid w:val="00823294"/>
    <w:rsid w:val="0085228E"/>
    <w:rsid w:val="008605EB"/>
    <w:rsid w:val="00874380"/>
    <w:rsid w:val="00875F7F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4023"/>
    <w:rsid w:val="008F5FBD"/>
    <w:rsid w:val="008F7DC4"/>
    <w:rsid w:val="00901B34"/>
    <w:rsid w:val="00907C60"/>
    <w:rsid w:val="00910DE9"/>
    <w:rsid w:val="00910E7A"/>
    <w:rsid w:val="00913176"/>
    <w:rsid w:val="00916899"/>
    <w:rsid w:val="0092549D"/>
    <w:rsid w:val="009337B2"/>
    <w:rsid w:val="009507AF"/>
    <w:rsid w:val="00951FE3"/>
    <w:rsid w:val="00957B30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0D3"/>
    <w:rsid w:val="009E5F93"/>
    <w:rsid w:val="009F5D08"/>
    <w:rsid w:val="00A03098"/>
    <w:rsid w:val="00A13196"/>
    <w:rsid w:val="00A30C0F"/>
    <w:rsid w:val="00A36B72"/>
    <w:rsid w:val="00A4180F"/>
    <w:rsid w:val="00A5535F"/>
    <w:rsid w:val="00A669F8"/>
    <w:rsid w:val="00A70700"/>
    <w:rsid w:val="00A72AAE"/>
    <w:rsid w:val="00A73B3D"/>
    <w:rsid w:val="00AA2021"/>
    <w:rsid w:val="00AA3EEB"/>
    <w:rsid w:val="00AA698E"/>
    <w:rsid w:val="00AB1F7F"/>
    <w:rsid w:val="00AB253E"/>
    <w:rsid w:val="00AB2D08"/>
    <w:rsid w:val="00AC6B36"/>
    <w:rsid w:val="00AD0AAF"/>
    <w:rsid w:val="00AD5F58"/>
    <w:rsid w:val="00AE44F0"/>
    <w:rsid w:val="00AE7C17"/>
    <w:rsid w:val="00AF1A6B"/>
    <w:rsid w:val="00AF792B"/>
    <w:rsid w:val="00B01360"/>
    <w:rsid w:val="00B036F7"/>
    <w:rsid w:val="00B06F5C"/>
    <w:rsid w:val="00B10495"/>
    <w:rsid w:val="00B16350"/>
    <w:rsid w:val="00B16C9D"/>
    <w:rsid w:val="00B21464"/>
    <w:rsid w:val="00B21822"/>
    <w:rsid w:val="00B23FDF"/>
    <w:rsid w:val="00B34A30"/>
    <w:rsid w:val="00B42C71"/>
    <w:rsid w:val="00B43E7E"/>
    <w:rsid w:val="00B45438"/>
    <w:rsid w:val="00B5440A"/>
    <w:rsid w:val="00B5525A"/>
    <w:rsid w:val="00B56530"/>
    <w:rsid w:val="00B715D8"/>
    <w:rsid w:val="00B7414D"/>
    <w:rsid w:val="00B76716"/>
    <w:rsid w:val="00BD2B29"/>
    <w:rsid w:val="00BD798D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90538"/>
    <w:rsid w:val="00C926B7"/>
    <w:rsid w:val="00CA6069"/>
    <w:rsid w:val="00CC482C"/>
    <w:rsid w:val="00CD634E"/>
    <w:rsid w:val="00CD6DD7"/>
    <w:rsid w:val="00CE2FA4"/>
    <w:rsid w:val="00CE4C93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16369"/>
    <w:rsid w:val="00D256F5"/>
    <w:rsid w:val="00D2725C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A1BF1"/>
    <w:rsid w:val="00DB50C0"/>
    <w:rsid w:val="00DC4A38"/>
    <w:rsid w:val="00DE28E0"/>
    <w:rsid w:val="00DF5E9C"/>
    <w:rsid w:val="00E14174"/>
    <w:rsid w:val="00E24AA7"/>
    <w:rsid w:val="00E2696F"/>
    <w:rsid w:val="00E359C1"/>
    <w:rsid w:val="00E44D08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76964"/>
    <w:rsid w:val="00E871AE"/>
    <w:rsid w:val="00E90A3A"/>
    <w:rsid w:val="00E91BE9"/>
    <w:rsid w:val="00E953A0"/>
    <w:rsid w:val="00E96BC2"/>
    <w:rsid w:val="00EA2281"/>
    <w:rsid w:val="00EA4A90"/>
    <w:rsid w:val="00EB5497"/>
    <w:rsid w:val="00EB6973"/>
    <w:rsid w:val="00EC3FA0"/>
    <w:rsid w:val="00ED33B0"/>
    <w:rsid w:val="00ED51CE"/>
    <w:rsid w:val="00ED6F43"/>
    <w:rsid w:val="00ED7334"/>
    <w:rsid w:val="00ED7DDE"/>
    <w:rsid w:val="00EF6EC1"/>
    <w:rsid w:val="00F01726"/>
    <w:rsid w:val="00F07934"/>
    <w:rsid w:val="00F11AEC"/>
    <w:rsid w:val="00F11DDE"/>
    <w:rsid w:val="00F2111E"/>
    <w:rsid w:val="00F22D7A"/>
    <w:rsid w:val="00F23628"/>
    <w:rsid w:val="00F26ADE"/>
    <w:rsid w:val="00F313A6"/>
    <w:rsid w:val="00F33D8D"/>
    <w:rsid w:val="00F408C7"/>
    <w:rsid w:val="00F43F6C"/>
    <w:rsid w:val="00F45957"/>
    <w:rsid w:val="00F5463A"/>
    <w:rsid w:val="00F546D9"/>
    <w:rsid w:val="00F570A9"/>
    <w:rsid w:val="00F63162"/>
    <w:rsid w:val="00F63219"/>
    <w:rsid w:val="00F64249"/>
    <w:rsid w:val="00F65277"/>
    <w:rsid w:val="00F714E0"/>
    <w:rsid w:val="00F750C8"/>
    <w:rsid w:val="00F8250A"/>
    <w:rsid w:val="00F92E16"/>
    <w:rsid w:val="00F97516"/>
    <w:rsid w:val="00F97BAF"/>
    <w:rsid w:val="00FA127B"/>
    <w:rsid w:val="00FB2905"/>
    <w:rsid w:val="00FB2C5C"/>
    <w:rsid w:val="00FB2E96"/>
    <w:rsid w:val="00FB40C1"/>
    <w:rsid w:val="00FC062E"/>
    <w:rsid w:val="00FD0C86"/>
    <w:rsid w:val="00FD4C06"/>
    <w:rsid w:val="00FD690C"/>
    <w:rsid w:val="00FD7321"/>
    <w:rsid w:val="00FE1928"/>
    <w:rsid w:val="00FE3FCB"/>
    <w:rsid w:val="00FE46CA"/>
    <w:rsid w:val="00FE67FD"/>
    <w:rsid w:val="00FF12AD"/>
    <w:rsid w:val="00FF1977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E96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en-AU" w:eastAsia="ru-RU"/>
    </w:rPr>
  </w:style>
  <w:style w:type="paragraph" w:styleId="af3">
    <w:name w:val="List Paragraph"/>
    <w:basedOn w:val="a"/>
    <w:uiPriority w:val="34"/>
    <w:qFormat/>
    <w:rsid w:val="00B163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8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Admin1</cp:lastModifiedBy>
  <cp:revision>79</cp:revision>
  <cp:lastPrinted>2012-06-13T06:43:00Z</cp:lastPrinted>
  <dcterms:created xsi:type="dcterms:W3CDTF">2020-01-13T07:59:00Z</dcterms:created>
  <dcterms:modified xsi:type="dcterms:W3CDTF">2021-07-13T12:11:00Z</dcterms:modified>
</cp:coreProperties>
</file>